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86C" w:rsidRPr="00F23741" w:rsidRDefault="0035686C" w:rsidP="0035686C">
      <w:pPr>
        <w:spacing w:line="36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……………………………, dnia 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        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Decyzją ZG SEP</w:t>
      </w:r>
    </w:p>
    <w:p w:rsidR="0035686C" w:rsidRPr="00F23741" w:rsidRDefault="0035686C" w:rsidP="0035686C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z dnia ………………………………………</w:t>
      </w:r>
    </w:p>
    <w:p w:rsidR="0035686C" w:rsidRPr="00F23741" w:rsidRDefault="0035686C" w:rsidP="0035686C">
      <w:pPr>
        <w:ind w:left="496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protokół nr ………………………………</w:t>
      </w:r>
    </w:p>
    <w:p w:rsidR="0035686C" w:rsidRPr="00F23741" w:rsidRDefault="0035686C" w:rsidP="0035686C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nadano medal nr……………………………….…</w:t>
      </w:r>
    </w:p>
    <w:p w:rsidR="0035686C" w:rsidRPr="00F23741" w:rsidRDefault="0035686C" w:rsidP="0035686C">
      <w:pPr>
        <w:ind w:left="709" w:firstLine="709"/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(wnioskodawca)</w:t>
      </w:r>
    </w:p>
    <w:p w:rsidR="0035686C" w:rsidRPr="00F23741" w:rsidRDefault="0035686C" w:rsidP="0035686C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  <w:t>W N I O S E K</w:t>
      </w:r>
    </w:p>
    <w:p w:rsidR="0035686C" w:rsidRPr="00F23741" w:rsidRDefault="0035686C" w:rsidP="0035686C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>o nadanie medalu im. prof. Mieczysława Pożaryskiego</w:t>
      </w:r>
    </w:p>
    <w:p w:rsidR="0035686C" w:rsidRPr="007D26A9" w:rsidRDefault="0035686C" w:rsidP="0035686C">
      <w:pPr>
        <w:spacing w:before="120"/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 xml:space="preserve">z okazji </w:t>
      </w:r>
      <w:r w:rsidRPr="00F23741">
        <w:rPr>
          <w:rFonts w:ascii="Verdana" w:eastAsia="Calibri" w:hAnsi="Verdana" w:cs="Times New Roman"/>
          <w:i/>
          <w:color w:val="2F5496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</w:t>
      </w:r>
    </w:p>
    <w:p w:rsidR="0035686C" w:rsidRPr="00F23741" w:rsidRDefault="0035686C" w:rsidP="0035686C">
      <w:pPr>
        <w:tabs>
          <w:tab w:val="left" w:leader="dot" w:pos="7938"/>
        </w:tabs>
        <w:spacing w:after="12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1. Nazwisko i imię kandydata / nazwa instytucji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</w:t>
      </w:r>
    </w:p>
    <w:p w:rsidR="0035686C" w:rsidRPr="00F23741" w:rsidRDefault="0035686C" w:rsidP="0035686C">
      <w:pPr>
        <w:tabs>
          <w:tab w:val="left" w:leader="dot" w:pos="7938"/>
        </w:tabs>
        <w:spacing w:after="12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35686C" w:rsidRPr="00F23741" w:rsidRDefault="0035686C" w:rsidP="0035686C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2. Data urodzenia / data powstania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</w:t>
      </w:r>
    </w:p>
    <w:p w:rsidR="0035686C" w:rsidRPr="00F23741" w:rsidRDefault="0035686C" w:rsidP="0035686C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3. Adres siedziby instytucji ………………………………………………………………………………………</w:t>
      </w:r>
    </w:p>
    <w:p w:rsidR="0035686C" w:rsidRPr="00F23741" w:rsidRDefault="0035686C" w:rsidP="0035686C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4. Wykształcenie / profil działalności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………………………………………………………………………………</w:t>
      </w:r>
    </w:p>
    <w:p w:rsidR="0035686C" w:rsidRPr="00F23741" w:rsidRDefault="0035686C" w:rsidP="0035686C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5. Tytuł naukowy (zawodowy) ……………………………………………………………………………………………</w:t>
      </w:r>
    </w:p>
    <w:p w:rsidR="0035686C" w:rsidRPr="00F23741" w:rsidRDefault="0035686C" w:rsidP="0035686C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6. Miejsce pracy i stanowisko ………………………………………………………………………………………………</w:t>
      </w:r>
    </w:p>
    <w:p w:rsidR="0035686C" w:rsidRPr="00F23741" w:rsidRDefault="0035686C" w:rsidP="0035686C">
      <w:pPr>
        <w:tabs>
          <w:tab w:val="left" w:leader="dot" w:pos="7938"/>
        </w:tabs>
        <w:spacing w:after="0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7. Rok wstąpienia do SEP ……………………………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br/>
      </w: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8. Opłacane składki członkowskie TAK / NIE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………………………………</w:t>
      </w:r>
    </w:p>
    <w:p w:rsidR="0035686C" w:rsidRPr="00F23741" w:rsidRDefault="0035686C" w:rsidP="0035686C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9. Posiadane odznaki honorowe i wyróżnienia (nazwa i rok nadania):</w:t>
      </w:r>
    </w:p>
    <w:p w:rsidR="0035686C" w:rsidRPr="00F23741" w:rsidRDefault="0035686C" w:rsidP="0035686C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SEP .....................................................................................................................</w:t>
      </w:r>
    </w:p>
    <w:p w:rsidR="0035686C" w:rsidRPr="00F23741" w:rsidRDefault="0035686C" w:rsidP="0035686C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NOT ....................................................................................................................</w:t>
      </w:r>
    </w:p>
    <w:p w:rsidR="0035686C" w:rsidRPr="00F23741" w:rsidRDefault="0035686C" w:rsidP="0035686C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inne…...................................................................................................................</w:t>
      </w:r>
    </w:p>
    <w:p w:rsidR="0035686C" w:rsidRPr="00F23741" w:rsidRDefault="0035686C" w:rsidP="0035686C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:rsidR="0035686C" w:rsidRPr="00F23741" w:rsidRDefault="0035686C" w:rsidP="0035686C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10. Działalność i osiągnięcia naukowe, techniczne, dydaktyczne, zawodowe, publikacje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br/>
        <w:t xml:space="preserve">      krajowe i zagraniczne </w:t>
      </w: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(załącznik)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:</w:t>
      </w:r>
    </w:p>
    <w:p w:rsidR="0035686C" w:rsidRPr="00F23741" w:rsidRDefault="0035686C" w:rsidP="0035686C">
      <w:pPr>
        <w:tabs>
          <w:tab w:val="left" w:leader="dot" w:pos="7938"/>
        </w:tabs>
        <w:spacing w:after="120" w:line="240" w:lineRule="auto"/>
        <w:ind w:left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</w:t>
      </w:r>
    </w:p>
    <w:p w:rsidR="0035686C" w:rsidRPr="00F23741" w:rsidRDefault="0035686C" w:rsidP="0035686C">
      <w:pPr>
        <w:tabs>
          <w:tab w:val="left" w:leader="dot" w:pos="7938"/>
        </w:tabs>
        <w:spacing w:after="120"/>
        <w:ind w:left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:rsidR="0035686C" w:rsidRPr="00F23741" w:rsidRDefault="0035686C" w:rsidP="0035686C">
      <w:pPr>
        <w:tabs>
          <w:tab w:val="left" w:leader="dot" w:pos="7938"/>
        </w:tabs>
        <w:ind w:left="426" w:hanging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11. Praca społeczna w SEP: (pełnione funkcje i zasługi w propagowaniu celów SEP - </w:t>
      </w: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załącznik)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.......................................................................................................................</w:t>
      </w:r>
    </w:p>
    <w:p w:rsidR="0035686C" w:rsidRPr="00F23741" w:rsidRDefault="0035686C" w:rsidP="003568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  <w:r w:rsidRPr="00F23741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12. Propozycja wpisu do  dyplomu:</w:t>
      </w:r>
    </w:p>
    <w:p w:rsidR="0035686C" w:rsidRPr="00F23741" w:rsidRDefault="0035686C" w:rsidP="0035686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  <w:r w:rsidRPr="00F23741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.......................................................................................................................</w:t>
      </w:r>
    </w:p>
    <w:p w:rsidR="0035686C" w:rsidRPr="00F23741" w:rsidRDefault="0035686C" w:rsidP="0035686C">
      <w:pPr>
        <w:ind w:left="426" w:hanging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13. Inicjujący /wnioskodawca: .................................................................................................</w:t>
      </w:r>
    </w:p>
    <w:p w:rsidR="0035686C" w:rsidRPr="00F23741" w:rsidRDefault="0035686C" w:rsidP="0035686C">
      <w:pPr>
        <w:ind w:left="426"/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br/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              (funkcja, imię i nazwisko – podpis; w przypadku wniosku oddziału – pieczęć)</w:t>
      </w:r>
    </w:p>
    <w:p w:rsidR="0035686C" w:rsidRPr="00F23741" w:rsidRDefault="0035686C" w:rsidP="0035686C">
      <w:pPr>
        <w:ind w:left="426" w:hanging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14. </w:t>
      </w:r>
      <w:r w:rsidRPr="00FD39CB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Posiadamy 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linkiem:</w:t>
      </w: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 xml:space="preserve"> </w:t>
      </w:r>
      <w:hyperlink r:id="rId4" w:history="1">
        <w:r w:rsidRPr="00F23741">
          <w:rPr>
            <w:rFonts w:ascii="Verdana" w:eastAsia="Calibri" w:hAnsi="Verdana" w:cs="Times New Roman"/>
            <w:color w:val="0000FF"/>
            <w:kern w:val="0"/>
            <w:sz w:val="16"/>
            <w:szCs w:val="16"/>
            <w:u w:val="single"/>
            <w14:ligatures w14:val="none"/>
          </w:rPr>
          <w:t>www.sep.com.pl/monitor/regulaminy/medale i odznaki CKWH</w:t>
        </w:r>
      </w:hyperlink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.</w:t>
      </w:r>
    </w:p>
    <w:p w:rsidR="0035686C" w:rsidRPr="00F23741" w:rsidRDefault="0035686C" w:rsidP="0035686C">
      <w:pPr>
        <w:spacing w:after="0"/>
        <w:jc w:val="right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__________________</w:t>
      </w:r>
    </w:p>
    <w:p w:rsidR="0035686C" w:rsidRPr="00F23741" w:rsidRDefault="0035686C" w:rsidP="0035686C">
      <w:pPr>
        <w:jc w:val="right"/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  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(podpis wnioskodawcy)</w:t>
      </w:r>
    </w:p>
    <w:p w:rsidR="0035686C" w:rsidRPr="00F23741" w:rsidRDefault="0035686C" w:rsidP="0035686C">
      <w:pPr>
        <w:ind w:left="283" w:firstLine="1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421295" wp14:editId="65CFB6C4">
                <wp:simplePos x="0" y="0"/>
                <wp:positionH relativeFrom="column">
                  <wp:posOffset>-218440</wp:posOffset>
                </wp:positionH>
                <wp:positionV relativeFrom="paragraph">
                  <wp:posOffset>35559</wp:posOffset>
                </wp:positionV>
                <wp:extent cx="6202045" cy="0"/>
                <wp:effectExtent l="0" t="0" r="8255" b="0"/>
                <wp:wrapNone/>
                <wp:docPr id="68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D98A0" id="Łącznik prosty 1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2pt,2.8pt" to="471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" strokecolor="#4472c4" strokeweight="1pt">
                <v:stroke joinstyle="miter"/>
                <o:lock v:ext="edit" shapetype="f"/>
              </v:line>
            </w:pict>
          </mc:Fallback>
        </mc:AlternateContent>
      </w:r>
    </w:p>
    <w:p w:rsidR="0035686C" w:rsidRPr="00F23741" w:rsidRDefault="0035686C" w:rsidP="0035686C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Propozycja CKWH: ................................................................................................</w:t>
      </w:r>
    </w:p>
    <w:p w:rsidR="0035686C" w:rsidRPr="00F23741" w:rsidRDefault="0035686C" w:rsidP="0035686C">
      <w:pPr>
        <w:tabs>
          <w:tab w:val="left" w:pos="6000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Data ............................ Protokół nr 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____________________</w:t>
      </w:r>
    </w:p>
    <w:p w:rsidR="0035686C" w:rsidRPr="00F23741" w:rsidRDefault="0035686C" w:rsidP="0035686C">
      <w:pPr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:vertAlign w:val="superscrip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6CA378D5" wp14:editId="565F7857">
                <wp:simplePos x="0" y="0"/>
                <wp:positionH relativeFrom="column">
                  <wp:posOffset>1281430</wp:posOffset>
                </wp:positionH>
                <wp:positionV relativeFrom="paragraph">
                  <wp:posOffset>120014</wp:posOffset>
                </wp:positionV>
                <wp:extent cx="9525" cy="9525"/>
                <wp:effectExtent l="0" t="0" r="28575" b="28575"/>
                <wp:wrapNone/>
                <wp:docPr id="6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ECE0D" id="Line 1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9pt,9.45pt" to="101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" o:allowincell="f"/>
            </w:pict>
          </mc:Fallback>
        </mc:AlternateContent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  <w:t xml:space="preserve">                                                                                  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(podpis przew. CKWH)</w:t>
      </w:r>
    </w:p>
    <w:p w:rsidR="006F21EF" w:rsidRPr="0035686C" w:rsidRDefault="0035686C" w:rsidP="0035686C">
      <w:r w:rsidRPr="00F23741">
        <w:rPr>
          <w:rFonts w:ascii="Verdana" w:eastAsia="Calibri" w:hAnsi="Verdana" w:cs="Times New Roman"/>
          <w:b/>
          <w:color w:val="0070C0"/>
          <w:kern w:val="0"/>
          <w:sz w:val="18"/>
          <w:szCs w:val="18"/>
          <w:vertAlign w:val="superscript"/>
          <w14:ligatures w14:val="none"/>
        </w:rPr>
        <w:t>*)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niepotrzebne skreślić</w:t>
      </w:r>
    </w:p>
    <w:sectPr w:rsidR="006F21EF" w:rsidRPr="00356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6C"/>
    <w:rsid w:val="0035686C"/>
    <w:rsid w:val="004F5F8B"/>
    <w:rsid w:val="006F21EF"/>
    <w:rsid w:val="008245CA"/>
    <w:rsid w:val="00846899"/>
    <w:rsid w:val="008E7755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BC5F4-182F-479B-9C14-B036FCF0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6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8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8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8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8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8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8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8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8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8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68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8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8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p.com.pl/monitor/regulaminy/medale%20i%20odznaki%20CKW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2822</Characters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